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611CA" w14:textId="77777777" w:rsidR="009D47E3" w:rsidRDefault="009D47E3" w:rsidP="009D47E3">
      <w:r>
        <w:t>ΑΙΤΗΣΗ</w:t>
      </w:r>
    </w:p>
    <w:p w14:paraId="44A551EB" w14:textId="77777777" w:rsidR="009D47E3" w:rsidRDefault="009D47E3" w:rsidP="009D47E3">
      <w:r>
        <w:t>ΓΙΑ ΚΑΤ’ΕΞΑΙΡΕΣΗ ΥΠΕΡΒΑΣΗ ΑΝΩΤΑΤΗΣ ΧΡΟΝΙΚΗΣ ΔΙΑΡΚΕΙΑΣ ΦΟΙΤΗΣΗΣ</w:t>
      </w:r>
    </w:p>
    <w:p w14:paraId="15446E8E" w14:textId="77777777" w:rsidR="009D47E3" w:rsidRDefault="009D47E3" w:rsidP="009D47E3">
      <w:r>
        <w:t xml:space="preserve"> </w:t>
      </w:r>
    </w:p>
    <w:p w14:paraId="7D51EA51" w14:textId="77777777" w:rsidR="009D47E3" w:rsidRDefault="009D47E3" w:rsidP="009D47E3"/>
    <w:p w14:paraId="4A971020" w14:textId="77777777" w:rsidR="009D47E3" w:rsidRDefault="009D47E3" w:rsidP="009D47E3">
      <w:r>
        <w:t>Όνομα:………………………..…………….……….….. Επώνυμο :…………………..………………………….. Όνομα πατρός:………………………….…………….. Όνομα μητρός:………………………………………..</w:t>
      </w:r>
    </w:p>
    <w:p w14:paraId="20526847" w14:textId="77777777" w:rsidR="009D47E3" w:rsidRDefault="009D47E3" w:rsidP="009D47E3"/>
    <w:p w14:paraId="14773EAB" w14:textId="77777777" w:rsidR="009D47E3" w:rsidRDefault="009D47E3" w:rsidP="009D47E3">
      <w:r>
        <w:t>Τμήμα φοίτησης: ……………………..……………….</w:t>
      </w:r>
    </w:p>
    <w:p w14:paraId="3DABD58D" w14:textId="77777777" w:rsidR="009D47E3" w:rsidRDefault="009D47E3" w:rsidP="009D47E3">
      <w:r>
        <w:t>………………………………………………..………………. Α.Μ: …………………………………………………… Διεύθυνση κατοικίας:</w:t>
      </w:r>
    </w:p>
    <w:p w14:paraId="042C5B3E" w14:textId="77777777" w:rsidR="009D47E3" w:rsidRDefault="009D47E3" w:rsidP="009D47E3">
      <w:r>
        <w:t>Οδός: …………………..…….…………..</w:t>
      </w:r>
      <w:proofErr w:type="spellStart"/>
      <w:r>
        <w:t>Αριθ</w:t>
      </w:r>
      <w:proofErr w:type="spellEnd"/>
      <w:r>
        <w:t>………… Τ.Κ………………Πόλη: ……………….……..…………..</w:t>
      </w:r>
    </w:p>
    <w:p w14:paraId="34B504E8" w14:textId="77777777" w:rsidR="009D47E3" w:rsidRDefault="009D47E3" w:rsidP="009D47E3">
      <w:r>
        <w:t xml:space="preserve"> </w:t>
      </w:r>
    </w:p>
    <w:p w14:paraId="1F8A18A4" w14:textId="77777777" w:rsidR="009D47E3" w:rsidRDefault="009D47E3" w:rsidP="009D47E3">
      <w:r>
        <w:t>Τηλέφωνα Επικοινωνίας:</w:t>
      </w:r>
    </w:p>
    <w:p w14:paraId="0FE015AF" w14:textId="77777777" w:rsidR="009D47E3" w:rsidRDefault="009D47E3" w:rsidP="009D47E3">
      <w:r>
        <w:t>Σταθερό ……………….…………………. Κινητό …………………………………….</w:t>
      </w:r>
    </w:p>
    <w:p w14:paraId="22ACA6B4" w14:textId="77777777" w:rsidR="009D47E3" w:rsidRDefault="009D47E3" w:rsidP="009D47E3">
      <w:r>
        <w:t>E-</w:t>
      </w:r>
      <w:proofErr w:type="spellStart"/>
      <w:r>
        <w:t>mail</w:t>
      </w:r>
      <w:proofErr w:type="spellEnd"/>
      <w:r>
        <w:t xml:space="preserve"> (προσωπικό):</w:t>
      </w:r>
    </w:p>
    <w:p w14:paraId="54840FD8" w14:textId="77777777" w:rsidR="009D47E3" w:rsidRDefault="009D47E3" w:rsidP="009D47E3">
      <w:r>
        <w:t>……………………………………………………………..…… E-</w:t>
      </w:r>
      <w:proofErr w:type="spellStart"/>
      <w:r>
        <w:t>mail</w:t>
      </w:r>
      <w:proofErr w:type="spellEnd"/>
      <w:r>
        <w:t xml:space="preserve"> (ιδρυματικό):</w:t>
      </w:r>
    </w:p>
    <w:p w14:paraId="6960C41B" w14:textId="77777777" w:rsidR="009D47E3" w:rsidRDefault="009D47E3" w:rsidP="009D47E3">
      <w:r>
        <w:t>………………………………………………………….……… Ημερομηνία, ……/……./202…..</w:t>
      </w:r>
    </w:p>
    <w:p w14:paraId="40503C91" w14:textId="77777777" w:rsidR="009D47E3" w:rsidRDefault="009D47E3" w:rsidP="009D47E3"/>
    <w:p w14:paraId="61304AB5" w14:textId="77777777" w:rsidR="009D47E3" w:rsidRDefault="009D47E3" w:rsidP="009D47E3">
      <w:r>
        <w:t xml:space="preserve"> </w:t>
      </w:r>
    </w:p>
    <w:p w14:paraId="14AEFF43" w14:textId="77777777" w:rsidR="009D47E3" w:rsidRDefault="009D47E3" w:rsidP="009D47E3">
      <w:r>
        <w:t>*</w:t>
      </w:r>
      <w:r>
        <w:tab/>
        <w:t>Ψηφιακά υπογεγραμμένη μέσω της εφαρμογής του gov.gr «Ψηφιακή Βεβαίωση</w:t>
      </w:r>
    </w:p>
    <w:p w14:paraId="18836A56" w14:textId="77777777" w:rsidR="009D47E3" w:rsidRDefault="009D47E3" w:rsidP="009D47E3">
      <w:r>
        <w:t>Εγγράφου» (διαθέσιμη στο https://</w:t>
      </w:r>
    </w:p>
    <w:p w14:paraId="0493132D" w14:textId="77777777" w:rsidR="009D47E3" w:rsidRDefault="009D47E3" w:rsidP="009D47E3">
      <w:r>
        <w:t xml:space="preserve">www.gov.gr/ipiresies/polites-kai-kathemerinoteta/psephiaka-eggrapha-gov-gr/psephiake-   </w:t>
      </w:r>
      <w:proofErr w:type="spellStart"/>
      <w:r>
        <w:t>bebaiose-eggraphou</w:t>
      </w:r>
      <w:proofErr w:type="spellEnd"/>
      <w:r>
        <w:t>)</w:t>
      </w:r>
    </w:p>
    <w:p w14:paraId="19536617" w14:textId="77777777" w:rsidR="009D47E3" w:rsidRDefault="009D47E3" w:rsidP="009D47E3"/>
    <w:p w14:paraId="2F80316F" w14:textId="77777777" w:rsidR="009D47E3" w:rsidRDefault="009D47E3" w:rsidP="009D47E3">
      <w:r>
        <w:t>ΠΡΟΣ:</w:t>
      </w:r>
    </w:p>
    <w:p w14:paraId="63F54830" w14:textId="77777777" w:rsidR="009D47E3" w:rsidRDefault="009D47E3" w:rsidP="009D47E3">
      <w:r>
        <w:t>Την Γραμματεία του Τμήματος …………………………….. του Εθνικού και Καποδιστριακού Πανεπιστημίου Αθηνών</w:t>
      </w:r>
    </w:p>
    <w:p w14:paraId="53DF439C" w14:textId="77777777" w:rsidR="009D47E3" w:rsidRDefault="009D47E3" w:rsidP="009D47E3"/>
    <w:p w14:paraId="3731A046" w14:textId="77777777" w:rsidR="009D47E3" w:rsidRDefault="009D47E3" w:rsidP="009D47E3">
      <w:r>
        <w:t>Αιτούμαι την κατ’ εξαίρεση υπέρβαση της ανώτατης χρονικής διάρκειας φοίτησής μου και δηλώνω υπεύθυνα ότι:</w:t>
      </w:r>
    </w:p>
    <w:p w14:paraId="05DE66CA" w14:textId="77777777" w:rsidR="009D47E3" w:rsidRDefault="009D47E3" w:rsidP="009D47E3">
      <w:r>
        <w:t>□</w:t>
      </w:r>
      <w:r>
        <w:tab/>
        <w:t>Έχω εισαχθεί χωρίς εξετάσεις ως ειδική κατηγορία ατόμων που πάσχουν από σοβαρές παθήσεις.</w:t>
      </w:r>
    </w:p>
    <w:p w14:paraId="401A0031" w14:textId="77777777" w:rsidR="009D47E3" w:rsidRDefault="009D47E3" w:rsidP="009D47E3">
      <w:r>
        <w:t>□</w:t>
      </w:r>
      <w:r>
        <w:tab/>
        <w:t>Συντρέχουν λόγοι υγείας στο πρόσωπό μου.</w:t>
      </w:r>
    </w:p>
    <w:p w14:paraId="4086231B" w14:textId="77777777" w:rsidR="009D47E3" w:rsidRDefault="009D47E3" w:rsidP="009D47E3">
      <w:r>
        <w:lastRenderedPageBreak/>
        <w:t>□</w:t>
      </w:r>
      <w:r>
        <w:tab/>
        <w:t>Συντρέχουν λόγοι υγείας συγγενούς πρώτου βαθμού εξ αίματος ή συζύγου ή προσώπου με το οποίο έχω συνάψει σύμφωνο συμβίωσης.</w:t>
      </w:r>
    </w:p>
    <w:p w14:paraId="74FD8B56" w14:textId="77777777" w:rsidR="009D47E3" w:rsidRDefault="009D47E3" w:rsidP="009D47E3">
      <w:r>
        <w:t>Για την απόδειξη των ανωτέρω επισυνάπτω τα αντίστοιχα δικαιολογητικά που απαιτούνται: 1………………………………………………………………..</w:t>
      </w:r>
    </w:p>
    <w:p w14:paraId="3DD75BDA" w14:textId="77777777" w:rsidR="009D47E3" w:rsidRDefault="009D47E3" w:rsidP="009D47E3">
      <w:r>
        <w:t>2………………………………………………………………...</w:t>
      </w:r>
    </w:p>
    <w:p w14:paraId="09EB8C8C" w14:textId="77777777" w:rsidR="009D47E3" w:rsidRDefault="009D47E3" w:rsidP="009D47E3">
      <w:r>
        <w:t>3………………………………………………………………..</w:t>
      </w:r>
    </w:p>
    <w:p w14:paraId="2C7B7BE0" w14:textId="77777777" w:rsidR="009D47E3" w:rsidRDefault="009D47E3" w:rsidP="009D47E3"/>
    <w:p w14:paraId="184C0FE0" w14:textId="77777777" w:rsidR="009D47E3" w:rsidRDefault="009D47E3" w:rsidP="009D47E3">
      <w:r>
        <w:t>ΨΗΦΙΑΚΗ ΥΠΟΓΡΑΦΗ*</w:t>
      </w:r>
    </w:p>
    <w:p w14:paraId="3909D380" w14:textId="77777777" w:rsidR="009D47E3" w:rsidRDefault="009D47E3" w:rsidP="009D47E3"/>
    <w:p w14:paraId="30B41A05" w14:textId="4903A825" w:rsidR="00356475" w:rsidRDefault="009D47E3" w:rsidP="009D47E3">
      <w:r>
        <w:t>Ο/Η αιτών/ούσα</w:t>
      </w:r>
    </w:p>
    <w:p w14:paraId="79C91509" w14:textId="77777777" w:rsidR="00B01D36" w:rsidRDefault="00B01D36" w:rsidP="009D47E3"/>
    <w:p w14:paraId="79317B7F" w14:textId="77777777" w:rsidR="00B01D36" w:rsidRDefault="00B01D36" w:rsidP="00B01D36">
      <w:r>
        <w:t>(Όσοι φοιτητές δεν δύνανται να υποβάλουν την αίτηση μέσω της εφαρμογής του gov.gr</w:t>
      </w:r>
    </w:p>
    <w:p w14:paraId="7A5BAEDE" w14:textId="77777777" w:rsidR="00B01D36" w:rsidRDefault="00B01D36" w:rsidP="00B01D36">
      <w:r>
        <w:t>«Ψηφιακή Βεβαίωση Εγγράφου», προσκομίζουν ΥΠΕΥΘΥΝΗ ΔΗΛΩΣΗ του ν.1599/86 με βεβαίωση γνησίου υπογραφής μέσω ΚΕΠ).</w:t>
      </w:r>
    </w:p>
    <w:p w14:paraId="2273F1BF" w14:textId="77777777" w:rsidR="00B01D36" w:rsidRDefault="00B01D36" w:rsidP="009D47E3"/>
    <w:p w14:paraId="117CE583" w14:textId="77777777" w:rsidR="00B01D36" w:rsidRPr="009D47E3" w:rsidRDefault="00B01D36" w:rsidP="009D47E3"/>
    <w:sectPr w:rsidR="00B01D36" w:rsidRPr="009D47E3" w:rsidSect="003564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E3"/>
    <w:rsid w:val="00266306"/>
    <w:rsid w:val="00340655"/>
    <w:rsid w:val="00356475"/>
    <w:rsid w:val="005933E8"/>
    <w:rsid w:val="00737FAA"/>
    <w:rsid w:val="0074563E"/>
    <w:rsid w:val="00781998"/>
    <w:rsid w:val="00891973"/>
    <w:rsid w:val="009D47E3"/>
    <w:rsid w:val="00A57921"/>
    <w:rsid w:val="00B01D36"/>
    <w:rsid w:val="00B86B2C"/>
    <w:rsid w:val="00BF3BD1"/>
    <w:rsid w:val="00D239E3"/>
    <w:rsid w:val="00E360FF"/>
    <w:rsid w:val="00E57937"/>
    <w:rsid w:val="00E86A4E"/>
    <w:rsid w:val="00F2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2638"/>
  <w15:chartTrackingRefBased/>
  <w15:docId w15:val="{18F14940-3AC4-440E-85FC-ECD2FE7F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475"/>
  </w:style>
  <w:style w:type="paragraph" w:styleId="1">
    <w:name w:val="heading 1"/>
    <w:basedOn w:val="a"/>
    <w:next w:val="a"/>
    <w:link w:val="1Char"/>
    <w:uiPriority w:val="9"/>
    <w:qFormat/>
    <w:rsid w:val="009D4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D4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D47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47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D47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D47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D47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D47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D47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D4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D4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D47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D47E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D47E3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D47E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D47E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D47E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D47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D47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D4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D47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D4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D4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D47E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D47E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D47E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D4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D47E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D4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dcterms:created xsi:type="dcterms:W3CDTF">2025-03-05T15:18:00Z</dcterms:created>
  <dcterms:modified xsi:type="dcterms:W3CDTF">2025-03-05T15:23:00Z</dcterms:modified>
</cp:coreProperties>
</file>